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DABFC" w14:textId="77777777" w:rsidR="00643570" w:rsidRDefault="00D42E10">
      <w:pPr>
        <w:pStyle w:val="Corpotesto"/>
        <w:spacing w:before="9"/>
        <w:rPr>
          <w:rFonts w:ascii="Times New Roman"/>
          <w:sz w:val="4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78C1C1DB" wp14:editId="3C36F907">
            <wp:simplePos x="0" y="0"/>
            <wp:positionH relativeFrom="page">
              <wp:posOffset>8383770</wp:posOffset>
            </wp:positionH>
            <wp:positionV relativeFrom="page">
              <wp:posOffset>387025</wp:posOffset>
            </wp:positionV>
            <wp:extent cx="1293661" cy="39028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661" cy="390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3810"/>
        <w:gridCol w:w="3334"/>
        <w:gridCol w:w="3570"/>
      </w:tblGrid>
      <w:tr w:rsidR="00643570" w14:paraId="27C7FE38" w14:textId="77777777" w:rsidTr="00265266">
        <w:trPr>
          <w:trHeight w:val="1216"/>
        </w:trPr>
        <w:tc>
          <w:tcPr>
            <w:tcW w:w="3569" w:type="dxa"/>
          </w:tcPr>
          <w:p w14:paraId="5AFBD928" w14:textId="10F047A9" w:rsidR="00643570" w:rsidRDefault="00265266" w:rsidP="00B105D6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DENOMINAZIONE </w:t>
            </w:r>
            <w:r w:rsidR="008A4600">
              <w:rPr>
                <w:sz w:val="28"/>
              </w:rPr>
              <w:t>ZRC</w:t>
            </w:r>
            <w:r w:rsidR="00D42E10">
              <w:rPr>
                <w:rFonts w:ascii="Times New Roman"/>
                <w:spacing w:val="-17"/>
                <w:sz w:val="28"/>
              </w:rPr>
              <w:t xml:space="preserve"> </w:t>
            </w:r>
          </w:p>
        </w:tc>
        <w:tc>
          <w:tcPr>
            <w:tcW w:w="3810" w:type="dxa"/>
          </w:tcPr>
          <w:p w14:paraId="0AC6C1FB" w14:textId="043E914A" w:rsidR="00643570" w:rsidRDefault="00D42E10"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ID.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ZONA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BATTUTA</w:t>
            </w:r>
            <w:r w:rsidR="008A4600">
              <w:rPr>
                <w:spacing w:val="-2"/>
                <w:sz w:val="28"/>
              </w:rPr>
              <w:t xml:space="preserve"> - Coordinate</w:t>
            </w:r>
          </w:p>
          <w:p w14:paraId="060C639F" w14:textId="4BFBCC54" w:rsidR="00643570" w:rsidRDefault="00643570">
            <w:pPr>
              <w:pStyle w:val="TableParagraph"/>
              <w:spacing w:line="323" w:lineRule="exact"/>
              <w:ind w:left="110"/>
              <w:rPr>
                <w:sz w:val="28"/>
              </w:rPr>
            </w:pPr>
          </w:p>
        </w:tc>
        <w:tc>
          <w:tcPr>
            <w:tcW w:w="6904" w:type="dxa"/>
            <w:gridSpan w:val="2"/>
          </w:tcPr>
          <w:p w14:paraId="24568F66" w14:textId="77777777" w:rsidR="00643570" w:rsidRDefault="00D42E10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NOMINATIVO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REFERENTE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ZONA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TELEFONO</w:t>
            </w:r>
          </w:p>
        </w:tc>
      </w:tr>
      <w:tr w:rsidR="00643570" w14:paraId="4A17CF93" w14:textId="77777777" w:rsidTr="00265266">
        <w:trPr>
          <w:trHeight w:val="1024"/>
        </w:trPr>
        <w:tc>
          <w:tcPr>
            <w:tcW w:w="3569" w:type="dxa"/>
          </w:tcPr>
          <w:p w14:paraId="3E706CBB" w14:textId="1BA30132" w:rsidR="00643570" w:rsidRDefault="00D42E10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DATA</w:t>
            </w:r>
            <w:r w:rsidR="00265266">
              <w:rPr>
                <w:spacing w:val="-4"/>
                <w:sz w:val="28"/>
              </w:rPr>
              <w:t xml:space="preserve"> BATTUTA</w:t>
            </w:r>
          </w:p>
        </w:tc>
        <w:tc>
          <w:tcPr>
            <w:tcW w:w="3810" w:type="dxa"/>
          </w:tcPr>
          <w:p w14:paraId="7A081939" w14:textId="77777777" w:rsidR="00643570" w:rsidRDefault="00D42E10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ORA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INIZIO</w:t>
            </w:r>
          </w:p>
        </w:tc>
        <w:tc>
          <w:tcPr>
            <w:tcW w:w="3334" w:type="dxa"/>
          </w:tcPr>
          <w:p w14:paraId="23BC9100" w14:textId="77777777" w:rsidR="00643570" w:rsidRDefault="00D42E10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ORA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FINE</w:t>
            </w:r>
          </w:p>
        </w:tc>
        <w:tc>
          <w:tcPr>
            <w:tcW w:w="3570" w:type="dxa"/>
          </w:tcPr>
          <w:p w14:paraId="1413790E" w14:textId="77777777" w:rsidR="00643570" w:rsidRDefault="00D42E10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NUMERO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PARTECIPANTI</w:t>
            </w:r>
          </w:p>
        </w:tc>
      </w:tr>
      <w:tr w:rsidR="00643570" w14:paraId="0A4B1955" w14:textId="77777777" w:rsidTr="00265266">
        <w:trPr>
          <w:trHeight w:val="510"/>
        </w:trPr>
        <w:tc>
          <w:tcPr>
            <w:tcW w:w="7379" w:type="dxa"/>
            <w:gridSpan w:val="2"/>
            <w:vMerge w:val="restart"/>
          </w:tcPr>
          <w:p w14:paraId="0E830ACE" w14:textId="77777777" w:rsidR="00643570" w:rsidRDefault="00D42E10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NUMERO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CARCASSE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CINGHIALE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RITROVATE:</w:t>
            </w:r>
          </w:p>
        </w:tc>
        <w:tc>
          <w:tcPr>
            <w:tcW w:w="6904" w:type="dxa"/>
            <w:gridSpan w:val="2"/>
          </w:tcPr>
          <w:p w14:paraId="5442307D" w14:textId="77777777" w:rsidR="00643570" w:rsidRDefault="00D42E10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Contatti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recupero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carcasse</w:t>
            </w:r>
          </w:p>
        </w:tc>
      </w:tr>
      <w:tr w:rsidR="00643570" w14:paraId="38B0052B" w14:textId="77777777" w:rsidTr="00265266">
        <w:trPr>
          <w:trHeight w:val="683"/>
        </w:trPr>
        <w:tc>
          <w:tcPr>
            <w:tcW w:w="7379" w:type="dxa"/>
            <w:gridSpan w:val="2"/>
            <w:vMerge/>
            <w:tcBorders>
              <w:top w:val="nil"/>
            </w:tcBorders>
          </w:tcPr>
          <w:p w14:paraId="7E179742" w14:textId="77777777" w:rsidR="00643570" w:rsidRDefault="00643570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14:paraId="6D624C44" w14:textId="1FB52C9C" w:rsidR="00643570" w:rsidRDefault="002D270C" w:rsidP="00B105D6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Distretto </w:t>
            </w:r>
            <w:r w:rsidR="00D42E10">
              <w:rPr>
                <w:sz w:val="28"/>
              </w:rPr>
              <w:t>Veterinario</w:t>
            </w:r>
            <w:r w:rsidR="00D42E10">
              <w:rPr>
                <w:rFonts w:ascii="Times New Roman"/>
                <w:spacing w:val="-15"/>
                <w:sz w:val="28"/>
              </w:rPr>
              <w:t xml:space="preserve"> </w:t>
            </w:r>
          </w:p>
        </w:tc>
        <w:tc>
          <w:tcPr>
            <w:tcW w:w="3570" w:type="dxa"/>
          </w:tcPr>
          <w:p w14:paraId="6F14AEB5" w14:textId="6FCFBD99" w:rsidR="00277AC3" w:rsidRDefault="00265266" w:rsidP="00277AC3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ATC</w:t>
            </w:r>
          </w:p>
          <w:p w14:paraId="077F4613" w14:textId="1012FEEB" w:rsidR="00643570" w:rsidRDefault="00643570" w:rsidP="000A48C9">
            <w:pPr>
              <w:pStyle w:val="TableParagraph"/>
              <w:spacing w:line="341" w:lineRule="exact"/>
              <w:ind w:left="108"/>
              <w:rPr>
                <w:sz w:val="28"/>
              </w:rPr>
            </w:pPr>
          </w:p>
        </w:tc>
      </w:tr>
    </w:tbl>
    <w:p w14:paraId="53C31A49" w14:textId="77777777" w:rsidR="00643570" w:rsidRDefault="00643570">
      <w:pPr>
        <w:pStyle w:val="Corpotesto"/>
        <w:spacing w:before="12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671"/>
        <w:gridCol w:w="2671"/>
        <w:gridCol w:w="3005"/>
        <w:gridCol w:w="2074"/>
        <w:gridCol w:w="2127"/>
      </w:tblGrid>
      <w:tr w:rsidR="00643570" w14:paraId="40F4EB4A" w14:textId="77777777">
        <w:trPr>
          <w:trHeight w:val="340"/>
        </w:trPr>
        <w:tc>
          <w:tcPr>
            <w:tcW w:w="1481" w:type="dxa"/>
            <w:vMerge w:val="restart"/>
          </w:tcPr>
          <w:p w14:paraId="7ED45049" w14:textId="77777777" w:rsidR="00643570" w:rsidRDefault="00D42E10">
            <w:pPr>
              <w:pStyle w:val="TableParagraph"/>
              <w:spacing w:before="174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Carcassa</w:t>
            </w:r>
          </w:p>
        </w:tc>
        <w:tc>
          <w:tcPr>
            <w:tcW w:w="2671" w:type="dxa"/>
            <w:vMerge w:val="restart"/>
          </w:tcPr>
          <w:p w14:paraId="321904B2" w14:textId="77777777" w:rsidR="00643570" w:rsidRDefault="00D42E10">
            <w:pPr>
              <w:pStyle w:val="TableParagraph"/>
              <w:spacing w:before="174"/>
              <w:ind w:left="609"/>
              <w:rPr>
                <w:sz w:val="28"/>
              </w:rPr>
            </w:pPr>
            <w:r>
              <w:rPr>
                <w:sz w:val="28"/>
              </w:rPr>
              <w:t>Coordinate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x</w:t>
            </w:r>
          </w:p>
        </w:tc>
        <w:tc>
          <w:tcPr>
            <w:tcW w:w="2671" w:type="dxa"/>
            <w:vMerge w:val="restart"/>
          </w:tcPr>
          <w:p w14:paraId="04D5E407" w14:textId="77777777" w:rsidR="00643570" w:rsidRDefault="00D42E10">
            <w:pPr>
              <w:pStyle w:val="TableParagraph"/>
              <w:spacing w:before="174"/>
              <w:ind w:left="604"/>
              <w:rPr>
                <w:sz w:val="28"/>
              </w:rPr>
            </w:pPr>
            <w:r>
              <w:rPr>
                <w:sz w:val="28"/>
              </w:rPr>
              <w:t>Coordinate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y</w:t>
            </w:r>
          </w:p>
        </w:tc>
        <w:tc>
          <w:tcPr>
            <w:tcW w:w="3005" w:type="dxa"/>
            <w:vMerge w:val="restart"/>
          </w:tcPr>
          <w:p w14:paraId="1C999F56" w14:textId="77777777" w:rsidR="00643570" w:rsidRDefault="00D42E10">
            <w:pPr>
              <w:pStyle w:val="TableParagraph"/>
              <w:spacing w:before="174"/>
              <w:ind w:left="343"/>
              <w:rPr>
                <w:sz w:val="28"/>
              </w:rPr>
            </w:pPr>
            <w:r>
              <w:rPr>
                <w:sz w:val="28"/>
              </w:rPr>
              <w:t>ORARIO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RITROVO</w:t>
            </w:r>
          </w:p>
        </w:tc>
        <w:tc>
          <w:tcPr>
            <w:tcW w:w="4201" w:type="dxa"/>
            <w:gridSpan w:val="2"/>
          </w:tcPr>
          <w:p w14:paraId="4C8261F6" w14:textId="77777777" w:rsidR="00643570" w:rsidRDefault="00D42E10">
            <w:pPr>
              <w:pStyle w:val="TableParagraph"/>
              <w:spacing w:line="320" w:lineRule="exact"/>
              <w:ind w:left="1307"/>
              <w:rPr>
                <w:sz w:val="28"/>
              </w:rPr>
            </w:pPr>
            <w:r>
              <w:rPr>
                <w:sz w:val="28"/>
              </w:rPr>
              <w:t>SEGNALATA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A</w:t>
            </w:r>
          </w:p>
        </w:tc>
      </w:tr>
      <w:tr w:rsidR="00643570" w14:paraId="789B2EE7" w14:textId="77777777">
        <w:trPr>
          <w:trHeight w:val="342"/>
        </w:trPr>
        <w:tc>
          <w:tcPr>
            <w:tcW w:w="1481" w:type="dxa"/>
            <w:vMerge/>
            <w:tcBorders>
              <w:top w:val="nil"/>
            </w:tcBorders>
          </w:tcPr>
          <w:p w14:paraId="0EF35652" w14:textId="77777777" w:rsidR="00643570" w:rsidRDefault="00643570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vMerge/>
            <w:tcBorders>
              <w:top w:val="nil"/>
            </w:tcBorders>
          </w:tcPr>
          <w:p w14:paraId="28433280" w14:textId="77777777" w:rsidR="00643570" w:rsidRDefault="00643570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vMerge/>
            <w:tcBorders>
              <w:top w:val="nil"/>
            </w:tcBorders>
          </w:tcPr>
          <w:p w14:paraId="34F52082" w14:textId="77777777" w:rsidR="00643570" w:rsidRDefault="00643570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14:paraId="3AECE40F" w14:textId="77777777" w:rsidR="00643570" w:rsidRDefault="00643570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14:paraId="2CF5DC35" w14:textId="2E92CF44" w:rsidR="00643570" w:rsidRDefault="00265266" w:rsidP="00265266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ATS </w:t>
            </w:r>
            <w:r w:rsidR="00D42E10">
              <w:rPr>
                <w:spacing w:val="-2"/>
                <w:sz w:val="28"/>
              </w:rPr>
              <w:t>VETERINARIO</w:t>
            </w:r>
          </w:p>
        </w:tc>
        <w:tc>
          <w:tcPr>
            <w:tcW w:w="2127" w:type="dxa"/>
          </w:tcPr>
          <w:p w14:paraId="6F0D9F0A" w14:textId="1FC4E302" w:rsidR="00643570" w:rsidRDefault="00265266" w:rsidP="00265266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Polizia Provinciale</w:t>
            </w:r>
          </w:p>
        </w:tc>
      </w:tr>
      <w:tr w:rsidR="00643570" w14:paraId="2521BFB8" w14:textId="77777777">
        <w:trPr>
          <w:trHeight w:val="342"/>
        </w:trPr>
        <w:tc>
          <w:tcPr>
            <w:tcW w:w="1481" w:type="dxa"/>
          </w:tcPr>
          <w:p w14:paraId="74633FE3" w14:textId="77777777" w:rsidR="00643570" w:rsidRDefault="00D42E10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71" w:type="dxa"/>
          </w:tcPr>
          <w:p w14:paraId="1E96DDEE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1" w:type="dxa"/>
          </w:tcPr>
          <w:p w14:paraId="1CCCADAF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732FCB38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4" w:type="dxa"/>
          </w:tcPr>
          <w:p w14:paraId="0B940979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93C309C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</w:tr>
      <w:tr w:rsidR="00643570" w14:paraId="0025C065" w14:textId="77777777">
        <w:trPr>
          <w:trHeight w:val="340"/>
        </w:trPr>
        <w:tc>
          <w:tcPr>
            <w:tcW w:w="1481" w:type="dxa"/>
          </w:tcPr>
          <w:p w14:paraId="1AC4B0AA" w14:textId="77777777" w:rsidR="00643570" w:rsidRDefault="00D42E1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71" w:type="dxa"/>
          </w:tcPr>
          <w:p w14:paraId="06BA33CA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1" w:type="dxa"/>
          </w:tcPr>
          <w:p w14:paraId="3061918B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2A194E13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4" w:type="dxa"/>
          </w:tcPr>
          <w:p w14:paraId="27D4FACE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0A68AC0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</w:tr>
      <w:tr w:rsidR="00643570" w14:paraId="45ED5FDF" w14:textId="77777777">
        <w:trPr>
          <w:trHeight w:val="342"/>
        </w:trPr>
        <w:tc>
          <w:tcPr>
            <w:tcW w:w="1481" w:type="dxa"/>
          </w:tcPr>
          <w:p w14:paraId="43529199" w14:textId="77777777" w:rsidR="00643570" w:rsidRDefault="00D42E10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71" w:type="dxa"/>
          </w:tcPr>
          <w:p w14:paraId="51A8692F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1" w:type="dxa"/>
          </w:tcPr>
          <w:p w14:paraId="44D806B1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2E858D3E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4" w:type="dxa"/>
          </w:tcPr>
          <w:p w14:paraId="54884E4D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0C30C474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</w:tr>
      <w:tr w:rsidR="00643570" w14:paraId="024E9789" w14:textId="77777777">
        <w:trPr>
          <w:trHeight w:val="340"/>
        </w:trPr>
        <w:tc>
          <w:tcPr>
            <w:tcW w:w="1481" w:type="dxa"/>
          </w:tcPr>
          <w:p w14:paraId="3E83BDA9" w14:textId="77777777" w:rsidR="00643570" w:rsidRDefault="00D42E1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71" w:type="dxa"/>
          </w:tcPr>
          <w:p w14:paraId="5F0FD974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1" w:type="dxa"/>
          </w:tcPr>
          <w:p w14:paraId="7E1627E7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3305D748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4" w:type="dxa"/>
          </w:tcPr>
          <w:p w14:paraId="0220C37F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DF8868D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</w:tr>
      <w:tr w:rsidR="00643570" w14:paraId="5900A169" w14:textId="77777777">
        <w:trPr>
          <w:trHeight w:val="342"/>
        </w:trPr>
        <w:tc>
          <w:tcPr>
            <w:tcW w:w="1481" w:type="dxa"/>
          </w:tcPr>
          <w:p w14:paraId="1C1811C1" w14:textId="77777777" w:rsidR="00643570" w:rsidRDefault="00D42E10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71" w:type="dxa"/>
          </w:tcPr>
          <w:p w14:paraId="626DC852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1" w:type="dxa"/>
          </w:tcPr>
          <w:p w14:paraId="28AACCE7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3B838EF6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4" w:type="dxa"/>
          </w:tcPr>
          <w:p w14:paraId="4110536D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2A5D5131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</w:tr>
      <w:tr w:rsidR="00643570" w14:paraId="4735CB03" w14:textId="77777777">
        <w:trPr>
          <w:trHeight w:val="342"/>
        </w:trPr>
        <w:tc>
          <w:tcPr>
            <w:tcW w:w="1481" w:type="dxa"/>
          </w:tcPr>
          <w:p w14:paraId="083D2678" w14:textId="77777777" w:rsidR="00643570" w:rsidRDefault="00D42E10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71" w:type="dxa"/>
          </w:tcPr>
          <w:p w14:paraId="2CF97D98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1" w:type="dxa"/>
          </w:tcPr>
          <w:p w14:paraId="7A540C4D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0568EF3F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4" w:type="dxa"/>
          </w:tcPr>
          <w:p w14:paraId="25AEEE5F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2FB8BFA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</w:tr>
      <w:tr w:rsidR="00643570" w14:paraId="2A01216E" w14:textId="77777777">
        <w:trPr>
          <w:trHeight w:val="340"/>
        </w:trPr>
        <w:tc>
          <w:tcPr>
            <w:tcW w:w="1481" w:type="dxa"/>
          </w:tcPr>
          <w:p w14:paraId="75BA2015" w14:textId="77777777" w:rsidR="00643570" w:rsidRDefault="00D42E1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671" w:type="dxa"/>
          </w:tcPr>
          <w:p w14:paraId="006DB859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1" w:type="dxa"/>
          </w:tcPr>
          <w:p w14:paraId="0C45E568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707E8DA9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4" w:type="dxa"/>
          </w:tcPr>
          <w:p w14:paraId="420D91A8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1D99A2A4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</w:tr>
      <w:tr w:rsidR="00643570" w14:paraId="6347221F" w14:textId="77777777">
        <w:trPr>
          <w:trHeight w:val="342"/>
        </w:trPr>
        <w:tc>
          <w:tcPr>
            <w:tcW w:w="1481" w:type="dxa"/>
          </w:tcPr>
          <w:p w14:paraId="086C471D" w14:textId="77777777" w:rsidR="00643570" w:rsidRDefault="00D42E10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671" w:type="dxa"/>
          </w:tcPr>
          <w:p w14:paraId="3CF0E852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1" w:type="dxa"/>
          </w:tcPr>
          <w:p w14:paraId="010D61E4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797121F8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4" w:type="dxa"/>
          </w:tcPr>
          <w:p w14:paraId="04312581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6C786EFF" w14:textId="77777777" w:rsidR="00643570" w:rsidRDefault="00643570">
            <w:pPr>
              <w:pStyle w:val="TableParagraph"/>
              <w:rPr>
                <w:rFonts w:ascii="Times New Roman"/>
              </w:rPr>
            </w:pPr>
          </w:p>
        </w:tc>
      </w:tr>
    </w:tbl>
    <w:p w14:paraId="6252D3FD" w14:textId="77777777" w:rsidR="0081308E" w:rsidRDefault="0081308E">
      <w:pPr>
        <w:spacing w:before="180"/>
        <w:ind w:left="234" w:right="3"/>
        <w:jc w:val="center"/>
        <w:rPr>
          <w:b/>
          <w:u w:val="single"/>
        </w:rPr>
      </w:pPr>
    </w:p>
    <w:p w14:paraId="4C0B0262" w14:textId="77777777" w:rsidR="00DF6E1A" w:rsidRDefault="00DF6E1A">
      <w:pPr>
        <w:spacing w:before="180"/>
        <w:ind w:left="234" w:right="3"/>
        <w:jc w:val="center"/>
        <w:rPr>
          <w:b/>
          <w:u w:val="single"/>
        </w:rPr>
      </w:pPr>
    </w:p>
    <w:p w14:paraId="625B9C09" w14:textId="20EE5695" w:rsidR="00643570" w:rsidRDefault="00D42E10">
      <w:pPr>
        <w:spacing w:before="180"/>
        <w:ind w:left="234" w:right="3"/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3FC4ECC" wp14:editId="2167A601">
                <wp:simplePos x="0" y="0"/>
                <wp:positionH relativeFrom="page">
                  <wp:posOffset>9905877</wp:posOffset>
                </wp:positionH>
                <wp:positionV relativeFrom="paragraph">
                  <wp:posOffset>476076</wp:posOffset>
                </wp:positionV>
                <wp:extent cx="9525" cy="1695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69545">
                              <a:moveTo>
                                <a:pt x="9143" y="169163"/>
                              </a:moveTo>
                              <a:lnTo>
                                <a:pt x="9143" y="0"/>
                              </a:lnTo>
                              <a:lnTo>
                                <a:pt x="0" y="0"/>
                              </a:lnTo>
                              <a:lnTo>
                                <a:pt x="0" y="169163"/>
                              </a:lnTo>
                              <a:lnTo>
                                <a:pt x="9143" y="169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39E2B" id="Graphic 3" o:spid="_x0000_s1026" style="position:absolute;margin-left:780pt;margin-top:37.5pt;width:.75pt;height:13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" path="m9143,169163l9143,,,,,169163r914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u w:val="single"/>
        </w:rPr>
        <w:t>SCHEDA</w:t>
      </w:r>
      <w:r>
        <w:rPr>
          <w:rFonts w:ascii="Times New Roman" w:hAnsi="Times New Roman"/>
          <w:spacing w:val="-12"/>
          <w:u w:val="single"/>
        </w:rPr>
        <w:t xml:space="preserve"> </w:t>
      </w:r>
      <w:r>
        <w:rPr>
          <w:b/>
          <w:u w:val="single"/>
        </w:rPr>
        <w:t>DA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b/>
          <w:u w:val="single"/>
        </w:rPr>
        <w:t>COMPILARE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b/>
          <w:u w:val="single"/>
        </w:rPr>
        <w:t>A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b/>
          <w:u w:val="single"/>
        </w:rPr>
        <w:t>CURA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b/>
          <w:u w:val="single"/>
        </w:rPr>
        <w:t>DEL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b/>
          <w:u w:val="single"/>
        </w:rPr>
        <w:t>REFERENTE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b/>
          <w:u w:val="single"/>
        </w:rPr>
        <w:t>E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b/>
          <w:u w:val="single"/>
        </w:rPr>
        <w:t>DA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b/>
          <w:u w:val="single"/>
        </w:rPr>
        <w:t>RESTITUIRE</w:t>
      </w:r>
      <w:r>
        <w:rPr>
          <w:rFonts w:ascii="Times New Roman" w:hAnsi="Times New Roman"/>
          <w:spacing w:val="-9"/>
          <w:u w:val="single"/>
        </w:rPr>
        <w:t xml:space="preserve"> </w:t>
      </w:r>
      <w:r w:rsidR="00B105D6">
        <w:rPr>
          <w:b/>
          <w:u w:val="single"/>
        </w:rPr>
        <w:t>AL D</w:t>
      </w:r>
      <w:r w:rsidR="00265266">
        <w:rPr>
          <w:b/>
          <w:u w:val="single"/>
        </w:rPr>
        <w:t xml:space="preserve">IPARTIMENTO </w:t>
      </w:r>
      <w:r w:rsidR="00B105D6">
        <w:rPr>
          <w:b/>
          <w:u w:val="single"/>
        </w:rPr>
        <w:t>V</w:t>
      </w:r>
      <w:r w:rsidR="00265266">
        <w:rPr>
          <w:b/>
          <w:u w:val="single"/>
        </w:rPr>
        <w:t>ETERIARIO</w:t>
      </w:r>
      <w:r w:rsidR="00B105D6">
        <w:rPr>
          <w:b/>
          <w:u w:val="single"/>
        </w:rPr>
        <w:t xml:space="preserve"> COMPETENTE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b/>
          <w:u w:val="single"/>
        </w:rPr>
        <w:t>ENTRO</w:t>
      </w:r>
      <w:r>
        <w:rPr>
          <w:rFonts w:ascii="Times New Roman" w:hAnsi="Times New Roman"/>
          <w:spacing w:val="-9"/>
          <w:u w:val="single"/>
        </w:rPr>
        <w:t xml:space="preserve"> </w:t>
      </w:r>
      <w:r w:rsidR="00265266">
        <w:rPr>
          <w:b/>
          <w:u w:val="single"/>
        </w:rPr>
        <w:t xml:space="preserve">IL MERCOLEDI’ </w:t>
      </w:r>
    </w:p>
    <w:sectPr w:rsidR="00643570">
      <w:headerReference w:type="default" r:id="rId11"/>
      <w:pgSz w:w="16840" w:h="11900" w:orient="landscape"/>
      <w:pgMar w:top="1420" w:right="1420" w:bottom="280" w:left="900" w:header="11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FFB7C" w14:textId="77777777" w:rsidR="00FA0A9F" w:rsidRDefault="00FA0A9F">
      <w:r>
        <w:separator/>
      </w:r>
    </w:p>
  </w:endnote>
  <w:endnote w:type="continuationSeparator" w:id="0">
    <w:p w14:paraId="20F5BD0E" w14:textId="77777777" w:rsidR="00FA0A9F" w:rsidRDefault="00FA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32DD8" w14:textId="77777777" w:rsidR="00FA0A9F" w:rsidRDefault="00FA0A9F">
      <w:r>
        <w:separator/>
      </w:r>
    </w:p>
  </w:footnote>
  <w:footnote w:type="continuationSeparator" w:id="0">
    <w:p w14:paraId="05551D56" w14:textId="77777777" w:rsidR="00FA0A9F" w:rsidRDefault="00FA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7F25" w14:textId="77777777" w:rsidR="00D42E10" w:rsidRDefault="00D42E1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49408" behindDoc="1" locked="0" layoutInCell="1" allowOverlap="1" wp14:anchorId="70D5C414" wp14:editId="53D02FCC">
              <wp:simplePos x="0" y="0"/>
              <wp:positionH relativeFrom="page">
                <wp:posOffset>706508</wp:posOffset>
              </wp:positionH>
              <wp:positionV relativeFrom="page">
                <wp:posOffset>737107</wp:posOffset>
              </wp:positionV>
              <wp:extent cx="1189355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93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4D76F0" w14:textId="19C7DFA3" w:rsidR="00D42E10" w:rsidRDefault="00D42E1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SCHEDA</w:t>
                          </w: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5C41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.65pt;margin-top:58.05pt;width:93.65pt;height:14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" filled="f" stroked="f">
              <v:textbox inset="0,0,0,0">
                <w:txbxContent>
                  <w:p w14:paraId="684D76F0" w14:textId="19C7DFA3" w:rsidR="00D42E10" w:rsidRDefault="00D42E1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SCHEDA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57A02"/>
    <w:multiLevelType w:val="hybridMultilevel"/>
    <w:tmpl w:val="08945B84"/>
    <w:lvl w:ilvl="0" w:tplc="3EF4789A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DB42D00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2" w:tplc="CF244E3C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3" w:tplc="E0164C52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4" w:tplc="757C71B0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5" w:tplc="E0B88472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 w:tplc="A4E22304">
      <w:numFmt w:val="bullet"/>
      <w:lvlText w:val="•"/>
      <w:lvlJc w:val="left"/>
      <w:pPr>
        <w:ind w:left="9096" w:hanging="360"/>
      </w:pPr>
      <w:rPr>
        <w:rFonts w:hint="default"/>
        <w:lang w:val="it-IT" w:eastAsia="en-US" w:bidi="ar-SA"/>
      </w:rPr>
    </w:lvl>
    <w:lvl w:ilvl="7" w:tplc="D7EE82A4">
      <w:numFmt w:val="bullet"/>
      <w:lvlText w:val="•"/>
      <w:lvlJc w:val="left"/>
      <w:pPr>
        <w:ind w:left="10452" w:hanging="360"/>
      </w:pPr>
      <w:rPr>
        <w:rFonts w:hint="default"/>
        <w:lang w:val="it-IT" w:eastAsia="en-US" w:bidi="ar-SA"/>
      </w:rPr>
    </w:lvl>
    <w:lvl w:ilvl="8" w:tplc="6BC61C1A">
      <w:numFmt w:val="bullet"/>
      <w:lvlText w:val="•"/>
      <w:lvlJc w:val="left"/>
      <w:pPr>
        <w:ind w:left="11808" w:hanging="360"/>
      </w:pPr>
      <w:rPr>
        <w:rFonts w:hint="default"/>
        <w:lang w:val="it-IT" w:eastAsia="en-US" w:bidi="ar-SA"/>
      </w:rPr>
    </w:lvl>
  </w:abstractNum>
  <w:num w:numId="1" w16cid:durableId="141743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70"/>
    <w:rsid w:val="00095C48"/>
    <w:rsid w:val="000A48C9"/>
    <w:rsid w:val="00265266"/>
    <w:rsid w:val="002754CF"/>
    <w:rsid w:val="00277AC3"/>
    <w:rsid w:val="002D270C"/>
    <w:rsid w:val="0035085C"/>
    <w:rsid w:val="00351760"/>
    <w:rsid w:val="00366B30"/>
    <w:rsid w:val="00641B0F"/>
    <w:rsid w:val="00643570"/>
    <w:rsid w:val="0081308E"/>
    <w:rsid w:val="008A4600"/>
    <w:rsid w:val="00984278"/>
    <w:rsid w:val="00AB1A95"/>
    <w:rsid w:val="00B04915"/>
    <w:rsid w:val="00B105D6"/>
    <w:rsid w:val="00D42E10"/>
    <w:rsid w:val="00DF6E1A"/>
    <w:rsid w:val="00F4430B"/>
    <w:rsid w:val="00F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39403"/>
  <w15:docId w15:val="{4CC19C52-4FC1-430D-949B-A82106F9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"/>
      <w:ind w:left="95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E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E10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65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26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5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26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a430e4-e8dc-4fa4-bae5-5179689002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3BC6AF9526BF4083D04B21755D4E01" ma:contentTypeVersion="10" ma:contentTypeDescription="Creare un nuovo documento." ma:contentTypeScope="" ma:versionID="032ef0c1483eed0017ed8f155542d4bf">
  <xsd:schema xmlns:xsd="http://www.w3.org/2001/XMLSchema" xmlns:xs="http://www.w3.org/2001/XMLSchema" xmlns:p="http://schemas.microsoft.com/office/2006/metadata/properties" xmlns:ns3="0aa430e4-e8dc-4fa4-bae5-517968900202" targetNamespace="http://schemas.microsoft.com/office/2006/metadata/properties" ma:root="true" ma:fieldsID="4f0267166af8b4169b8e85db9d5bcaf3" ns3:_="">
    <xsd:import namespace="0aa430e4-e8dc-4fa4-bae5-517968900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430e4-e8dc-4fa4-bae5-517968900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58D7C-9EB8-4170-9AF6-78F8963B460B}">
  <ds:schemaRefs>
    <ds:schemaRef ds:uri="http://schemas.microsoft.com/office/2006/metadata/properties"/>
    <ds:schemaRef ds:uri="http://schemas.microsoft.com/office/infopath/2007/PartnerControls"/>
    <ds:schemaRef ds:uri="0aa430e4-e8dc-4fa4-bae5-517968900202"/>
  </ds:schemaRefs>
</ds:datastoreItem>
</file>

<file path=customXml/itemProps2.xml><?xml version="1.0" encoding="utf-8"?>
<ds:datastoreItem xmlns:ds="http://schemas.openxmlformats.org/officeDocument/2006/customXml" ds:itemID="{BD02AD6B-76E5-4C4B-AB81-B0AAE687B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9614B-FA45-49CB-942F-7F749E0A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430e4-e8dc-4fa4-bae5-517968900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 MODIFICATE PER PROATTIVA</vt:lpstr>
    </vt:vector>
  </TitlesOfParts>
  <Company>ATS Val Padana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 MODIFICATE PER PROATTIVA</dc:title>
  <dc:creator>user01pc6529</dc:creator>
  <cp:lastModifiedBy>atc belgioioso</cp:lastModifiedBy>
  <cp:revision>2</cp:revision>
  <cp:lastPrinted>2024-08-30T10:30:00Z</cp:lastPrinted>
  <dcterms:created xsi:type="dcterms:W3CDTF">2024-12-09T09:43:00Z</dcterms:created>
  <dcterms:modified xsi:type="dcterms:W3CDTF">2024-12-09T09:43:00Z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2024-08-30T00:00:00Z</vt:filetime>
  </property>
  <property fmtid="{D5CDD505-2E9C-101B-9397-08002B2CF9AE}" pid="5" name="Producer">
    <vt:lpwstr>PDFCreator Free 3.5.1</vt:lpwstr>
  </property>
  <property fmtid="{D5CDD505-2E9C-101B-9397-08002B2CF9AE}" pid="6" name="ContentTypeId">
    <vt:lpwstr>0x010100323BC6AF9526BF4083D04B21755D4E01</vt:lpwstr>
  </property>
</Properties>
</file>